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11DF">
      <w:pPr>
        <w:rPr>
          <w:rFonts w:hint="eastAsia" w:ascii="楷体" w:hAnsi="楷体" w:eastAsia="楷体"/>
          <w:b/>
          <w:color w:val="FF0000"/>
          <w:sz w:val="32"/>
          <w:szCs w:val="32"/>
          <w:shd w:val="pct10" w:color="auto" w:fill="FFFFFF"/>
        </w:rPr>
      </w:pPr>
      <w:bookmarkStart w:id="0" w:name="_GoBack"/>
      <w:bookmarkEnd w:id="0"/>
      <w:r>
        <w:rPr>
          <w:rFonts w:hint="eastAsia" w:ascii="楷体" w:hAnsi="楷体" w:eastAsia="楷体"/>
          <w:b/>
          <w:color w:val="FF0000"/>
          <w:sz w:val="32"/>
          <w:szCs w:val="32"/>
          <w:shd w:val="pct10" w:color="auto" w:fill="FFFFFF"/>
        </w:rPr>
        <w:t>注：以下括号内内容及阴影文字内容按个人实际情况编辑，正式证明文稿请将多余部分删除。</w:t>
      </w:r>
    </w:p>
    <w:p w14:paraId="1CF2AEBE">
      <w:pPr>
        <w:jc w:val="center"/>
        <w:rPr>
          <w:rFonts w:ascii="微软雅黑" w:eastAsia="微软雅黑"/>
          <w:bCs/>
          <w:sz w:val="44"/>
          <w:szCs w:val="52"/>
        </w:rPr>
      </w:pPr>
      <w:r>
        <w:rPr>
          <w:rFonts w:hint="eastAsia" w:ascii="微软雅黑" w:eastAsia="微软雅黑"/>
          <w:bCs/>
          <w:sz w:val="44"/>
          <w:szCs w:val="52"/>
        </w:rPr>
        <w:t>政治面貌证明（参考模板）</w:t>
      </w:r>
    </w:p>
    <w:p w14:paraId="771ADD08">
      <w:pPr>
        <w:rPr>
          <w:rFonts w:ascii="仿宋_GB2312" w:eastAsia="仿宋_GB2312"/>
          <w:b/>
          <w:sz w:val="24"/>
          <w:szCs w:val="28"/>
        </w:rPr>
      </w:pPr>
    </w:p>
    <w:p w14:paraId="21C87118">
      <w:pPr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成都理工大学人事处：</w:t>
      </w:r>
    </w:p>
    <w:p w14:paraId="14822125">
      <w:pPr>
        <w:rPr>
          <w:rFonts w:hint="eastAsia" w:ascii="仿宋_GB2312" w:eastAsia="仿宋_GB2312"/>
          <w:b/>
          <w:sz w:val="22"/>
          <w:szCs w:val="28"/>
        </w:rPr>
      </w:pPr>
    </w:p>
    <w:p w14:paraId="0A92E23C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（单位/院/公司/……）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 w14:paraId="1D2327C8">
      <w:pPr>
        <w:ind w:firstLine="55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92D9C2D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6915757D">
      <w:pPr>
        <w:jc w:val="left"/>
        <w:rPr>
          <w:rFonts w:hint="eastAsia" w:ascii="仿宋_GB2312" w:eastAsia="仿宋_GB2312"/>
          <w:sz w:val="32"/>
          <w:szCs w:val="32"/>
        </w:rPr>
      </w:pPr>
    </w:p>
    <w:p w14:paraId="14ACE10C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（组织关系所在党组织公章）</w:t>
      </w:r>
    </w:p>
    <w:p w14:paraId="5F4510CB">
      <w:pPr>
        <w:ind w:firstLine="555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月X日</w:t>
      </w:r>
    </w:p>
    <w:p w14:paraId="35A0DA9F">
      <w:pPr>
        <w:jc w:val="left"/>
        <w:rPr>
          <w:rFonts w:hint="eastAsia" w:ascii="仿宋_GB2312" w:eastAsia="仿宋_GB2312"/>
          <w:sz w:val="32"/>
          <w:szCs w:val="32"/>
        </w:rPr>
      </w:pPr>
    </w:p>
    <w:p w14:paraId="71F653E3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0CF36-8721-4B95-83A5-8466B05C259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93E891-CF10-4A9A-9753-49DC320968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119100F-0F4C-4575-9477-44C0B774FE8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FA6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TExOTAzNWRhNmQ4ZGE1MTFiODllYjczOGM1NzIifQ=="/>
  </w:docVars>
  <w:rsids>
    <w:rsidRoot w:val="00BD54FC"/>
    <w:rsid w:val="00086B67"/>
    <w:rsid w:val="00096D10"/>
    <w:rsid w:val="000F36AA"/>
    <w:rsid w:val="00134380"/>
    <w:rsid w:val="001C2D52"/>
    <w:rsid w:val="001D6D41"/>
    <w:rsid w:val="002076A0"/>
    <w:rsid w:val="00267CFC"/>
    <w:rsid w:val="002F33CC"/>
    <w:rsid w:val="0055472F"/>
    <w:rsid w:val="005F3EB9"/>
    <w:rsid w:val="005F6FEB"/>
    <w:rsid w:val="00623DFE"/>
    <w:rsid w:val="00634F83"/>
    <w:rsid w:val="0065269F"/>
    <w:rsid w:val="00693266"/>
    <w:rsid w:val="00790ECE"/>
    <w:rsid w:val="007E1B25"/>
    <w:rsid w:val="008863B3"/>
    <w:rsid w:val="0094200D"/>
    <w:rsid w:val="00987B82"/>
    <w:rsid w:val="009C4E02"/>
    <w:rsid w:val="00A533C2"/>
    <w:rsid w:val="00A60FDD"/>
    <w:rsid w:val="00A86423"/>
    <w:rsid w:val="00B01083"/>
    <w:rsid w:val="00B57086"/>
    <w:rsid w:val="00BA07BF"/>
    <w:rsid w:val="00BD305E"/>
    <w:rsid w:val="00BD54FC"/>
    <w:rsid w:val="00C05C08"/>
    <w:rsid w:val="00C8760C"/>
    <w:rsid w:val="00CE4DB4"/>
    <w:rsid w:val="00D113AE"/>
    <w:rsid w:val="00D1413E"/>
    <w:rsid w:val="00EA5338"/>
    <w:rsid w:val="00F65A4A"/>
    <w:rsid w:val="00FC0300"/>
    <w:rsid w:val="00FD0446"/>
    <w:rsid w:val="02E21BCE"/>
    <w:rsid w:val="0B714B3D"/>
    <w:rsid w:val="18740F2C"/>
    <w:rsid w:val="23377E64"/>
    <w:rsid w:val="47C04387"/>
    <w:rsid w:val="4A036E84"/>
    <w:rsid w:val="64EB7EA8"/>
    <w:rsid w:val="6A071E00"/>
    <w:rsid w:val="7E3D1F33"/>
    <w:rsid w:val="FDFE7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246</Characters>
  <Lines>2</Lines>
  <Paragraphs>1</Paragraphs>
  <TotalTime>0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2020-10-30T01:51:00Z</dcterms:created>
  <dc:creator>cdutrsc</dc:creator>
  <cp:lastModifiedBy>胡建伟</cp:lastModifiedBy>
  <cp:lastPrinted>2017-09-25T08:07:00Z</cp:lastPrinted>
  <dcterms:modified xsi:type="dcterms:W3CDTF">2025-11-27T01:29:08Z</dcterms:modified>
  <dc:title>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5F6D569072E6457CA8AFE82DCF3C962C_13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